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0273" w14:textId="48964C41" w:rsidR="005A54C2" w:rsidRDefault="005A54C2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C27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Subject and Object Pronouns Quiz | English Grammar</w:t>
      </w:r>
    </w:p>
    <w:p w14:paraId="48F833C0" w14:textId="776553EB" w:rsidR="00643FE1" w:rsidRPr="00643FE1" w:rsidRDefault="00643F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a quiz to test students understanding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use of </w:t>
      </w:r>
      <w:r w:rsidRPr="00643FE1">
        <w:rPr>
          <w:rFonts w:ascii="Times New Roman" w:eastAsia="Times New Roman" w:hAnsi="Times New Roman" w:cs="Times New Roman"/>
          <w:b/>
          <w:bCs/>
          <w:color w:val="000000"/>
          <w:sz w:val="28"/>
        </w:rPr>
        <w:t>subject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643FE1">
        <w:rPr>
          <w:rFonts w:ascii="Times New Roman" w:eastAsia="Times New Roman" w:hAnsi="Times New Roman" w:cs="Times New Roman"/>
          <w:b/>
          <w:bCs/>
          <w:color w:val="000000"/>
          <w:sz w:val="28"/>
        </w:rPr>
        <w:t>object pronouns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14:paraId="0EEA6DC2" w14:textId="5EA6EC03" w:rsidR="00DC6D64" w:rsidRDefault="00DC6D64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6D64">
        <w:rPr>
          <w:rFonts w:ascii="Times New Roman" w:eastAsia="Times New Roman" w:hAnsi="Times New Roman" w:cs="Times New Roman"/>
          <w:color w:val="000000"/>
          <w:sz w:val="32"/>
          <w:szCs w:val="32"/>
        </w:rPr>
        <w:t>Part A</w:t>
      </w:r>
    </w:p>
    <w:p w14:paraId="44B915F7" w14:textId="7A38D185" w:rsidR="00DC6D64" w:rsidRDefault="00DC6D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D64">
        <w:rPr>
          <w:rFonts w:ascii="Times New Roman" w:eastAsia="Times New Roman" w:hAnsi="Times New Roman" w:cs="Times New Roman"/>
          <w:color w:val="000000"/>
          <w:sz w:val="24"/>
          <w:szCs w:val="24"/>
        </w:rPr>
        <w:t>Directions: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 each sentence with the correct subject pronoun. (10 points)</w:t>
      </w:r>
    </w:p>
    <w:p w14:paraId="70CAC76F" w14:textId="137632FB" w:rsidR="00DC6D64" w:rsidRDefault="00DC6D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_____ is a student. (a man)</w:t>
      </w:r>
    </w:p>
    <w:p w14:paraId="388E8BAB" w14:textId="576F5E4A" w:rsidR="00DC6D64" w:rsidRDefault="00DC6D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students. ( a boy and a girl)</w:t>
      </w:r>
    </w:p>
    <w:p w14:paraId="668128ED" w14:textId="7A7A24F5" w:rsidR="00DC6D64" w:rsidRDefault="00DC6D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good truck? ( a thing)</w:t>
      </w:r>
    </w:p>
    <w:p w14:paraId="3AE8D519" w14:textId="43433350" w:rsidR="00DC6D64" w:rsidRDefault="00DC6D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at home. (three people)</w:t>
      </w:r>
    </w:p>
    <w:p w14:paraId="04145211" w14:textId="4ACB52D0" w:rsidR="00DC6D64" w:rsidRDefault="00DC6D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from Indonesia. ( a woman)</w:t>
      </w:r>
    </w:p>
    <w:p w14:paraId="7534DE3C" w14:textId="2191B229" w:rsidR="00DC6D64" w:rsidRDefault="00DC6D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not very good computers. (a group)</w:t>
      </w:r>
    </w:p>
    <w:p w14:paraId="6D6C89B6" w14:textId="67AF91FC" w:rsidR="00DC6D64" w:rsidRDefault="00DC6D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at work. (oneself)</w:t>
      </w:r>
    </w:p>
    <w:p w14:paraId="55805999" w14:textId="7EA72587" w:rsidR="00DC6D64" w:rsidRDefault="00DC6D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cold today? (the weather)</w:t>
      </w:r>
    </w:p>
    <w:p w14:paraId="6D57B16A" w14:textId="21CD5861" w:rsidR="00DC6D64" w:rsidRDefault="00DC6D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 of the website? (people)</w:t>
      </w:r>
    </w:p>
    <w:p w14:paraId="5DC432C4" w14:textId="49ABCD81" w:rsidR="00DC6D64" w:rsidRDefault="00DC6D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35761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35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are in the same class. (a woman)</w:t>
      </w:r>
    </w:p>
    <w:p w14:paraId="4993C604" w14:textId="24022016" w:rsidR="00357619" w:rsidRDefault="00357619" w:rsidP="00357619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6D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Part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</w:p>
    <w:p w14:paraId="0095AF82" w14:textId="633C3E41" w:rsidR="00357619" w:rsidRDefault="00357619" w:rsidP="003576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Direction: </w:t>
      </w:r>
      <w:r w:rsidR="00FE6DC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omplete each sentence with the correct object pronoun. (10 points)</w:t>
      </w:r>
    </w:p>
    <w:p w14:paraId="5B308F60" w14:textId="0E5C1A55" w:rsidR="00357619" w:rsidRDefault="00357619" w:rsidP="003576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Dave teaches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French every day. (you and I)</w:t>
      </w:r>
    </w:p>
    <w:p w14:paraId="7E6AE366" w14:textId="0751B381" w:rsidR="00357619" w:rsidRDefault="00357619" w:rsidP="003576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There’s some mail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mailbox. (I)</w:t>
      </w:r>
    </w:p>
    <w:p w14:paraId="46C9AA81" w14:textId="646006A5" w:rsidR="00357619" w:rsidRDefault="00357619" w:rsidP="003576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I like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much. (you singular or plural)</w:t>
      </w:r>
    </w:p>
    <w:p w14:paraId="52EBDD47" w14:textId="6F646C52" w:rsidR="00357619" w:rsidRDefault="00357619" w:rsidP="003576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She works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that company. (a man)</w:t>
      </w:r>
    </w:p>
    <w:p w14:paraId="7A9C85EA" w14:textId="72D867E3" w:rsidR="00357619" w:rsidRDefault="00357619" w:rsidP="003576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FE6DC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likes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much (a woman)</w:t>
      </w:r>
    </w:p>
    <w:p w14:paraId="778848A9" w14:textId="2A2FFE5A" w:rsidR="00357619" w:rsidRDefault="00357619" w:rsidP="003576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They like to eat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cream cheese. (a thing)</w:t>
      </w:r>
    </w:p>
    <w:p w14:paraId="0E3D95F2" w14:textId="33EBAFE3" w:rsidR="00357619" w:rsidRDefault="00357619" w:rsidP="003576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sue usually puts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refrigerator. (things)</w:t>
      </w:r>
    </w:p>
    <w:p w14:paraId="73C7653D" w14:textId="63FE813E" w:rsidR="00357619" w:rsidRDefault="00357619" w:rsidP="003576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Please give it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(I)</w:t>
      </w:r>
    </w:p>
    <w:p w14:paraId="35B1228F" w14:textId="69502BE7" w:rsidR="00357619" w:rsidRDefault="00357619" w:rsidP="003576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04043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444B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F477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hey want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work this weekend.</w:t>
      </w:r>
    </w:p>
    <w:p w14:paraId="24B146EE" w14:textId="3E922F7D" w:rsidR="005A54C2" w:rsidRDefault="003576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I want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 something for me</w:t>
      </w:r>
      <w:r w:rsidR="00C97CD5">
        <w:rPr>
          <w:rFonts w:ascii="Times New Roman" w:eastAsia="Times New Roman" w:hAnsi="Times New Roman" w:cs="Times New Roman"/>
          <w:color w:val="000000"/>
          <w:sz w:val="24"/>
          <w:szCs w:val="24"/>
        </w:rPr>
        <w:t>. (you)</w:t>
      </w:r>
    </w:p>
    <w:p w14:paraId="4E676917" w14:textId="1DC8354B" w:rsidR="005A54C2" w:rsidRDefault="005A54C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=================================================================</w:t>
      </w:r>
    </w:p>
    <w:p w14:paraId="7047FE71" w14:textId="2364D26C" w:rsidR="009F1DB8" w:rsidRPr="005A54C2" w:rsidRDefault="005A54C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Subject pronouns quiz, object pronouns quiz,  subject and object pronouns quiz,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ESL,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EFL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English,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subject,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object,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pronouns,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online,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,learning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,quiz,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test,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things,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Robert,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Englishtutorhub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 javelyn,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free,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DFC">
        <w:rPr>
          <w:rFonts w:ascii="Times New Roman" w:eastAsia="Times New Roman" w:hAnsi="Times New Roman" w:cs="Times New Roman"/>
          <w:color w:val="000000"/>
          <w:sz w:val="24"/>
          <w:szCs w:val="24"/>
        </w:rPr>
        <w:t>handouts</w:t>
      </w:r>
    </w:p>
    <w:sectPr w:rsidR="009F1DB8" w:rsidRPr="005A54C2" w:rsidSect="00357619">
      <w:pgSz w:w="12240" w:h="15840"/>
      <w:pgMar w:top="63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C2"/>
    <w:rsid w:val="00040436"/>
    <w:rsid w:val="001444B5"/>
    <w:rsid w:val="00357619"/>
    <w:rsid w:val="005A54C2"/>
    <w:rsid w:val="00643FE1"/>
    <w:rsid w:val="009F1DB8"/>
    <w:rsid w:val="00AF477E"/>
    <w:rsid w:val="00C97CD5"/>
    <w:rsid w:val="00CF2AC2"/>
    <w:rsid w:val="00DC6D64"/>
    <w:rsid w:val="00FC2735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1945"/>
  <w15:chartTrackingRefBased/>
  <w15:docId w15:val="{F2FB14F3-7A99-44AF-89B1-A0123E8C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D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Ideapad Slim3</cp:lastModifiedBy>
  <cp:revision>13</cp:revision>
  <dcterms:created xsi:type="dcterms:W3CDTF">2021-06-23T04:23:00Z</dcterms:created>
  <dcterms:modified xsi:type="dcterms:W3CDTF">2021-06-23T07:14:00Z</dcterms:modified>
</cp:coreProperties>
</file>